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附件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烟花爆竹诚信守法星级企业申报表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>
      <w:pPr>
        <w:jc w:val="center"/>
        <w:rPr>
          <w:b/>
          <w:sz w:val="24"/>
        </w:rPr>
      </w:pPr>
    </w:p>
    <w:tbl>
      <w:tblPr>
        <w:tblStyle w:val="6"/>
        <w:tblW w:w="8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7"/>
        <w:gridCol w:w="1810"/>
        <w:gridCol w:w="1701"/>
        <w:gridCol w:w="2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申报单位名称</w:t>
            </w:r>
          </w:p>
        </w:tc>
        <w:tc>
          <w:tcPr>
            <w:tcW w:w="6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6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晋升级别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一星级</w:t>
            </w:r>
          </w:p>
        </w:tc>
        <w:tc>
          <w:tcPr>
            <w:tcW w:w="4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二星级</w:t>
            </w:r>
          </w:p>
        </w:tc>
        <w:tc>
          <w:tcPr>
            <w:tcW w:w="4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三星级</w:t>
            </w:r>
          </w:p>
        </w:tc>
        <w:tc>
          <w:tcPr>
            <w:tcW w:w="4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五星级</w:t>
            </w:r>
          </w:p>
        </w:tc>
        <w:tc>
          <w:tcPr>
            <w:tcW w:w="4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6" w:hRule="atLeast"/>
          <w:jc w:val="center"/>
        </w:trPr>
        <w:tc>
          <w:tcPr>
            <w:tcW w:w="8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连续评为诚信守法企业基本情况</w:t>
            </w: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（此表需与诚信守法企业申报表一同填写！！！！）</w:t>
            </w: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填报说明：1.“晋级级别”一栏，请参照评选条件选择填报级别；</w:t>
      </w:r>
    </w:p>
    <w:p>
      <w:pPr>
        <w:ind w:firstLine="1178" w:firstLineChars="489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2.“连续评为诚信守法企业基本情况”，请填写获得“诚信守法企业”的年度和授予称号的时间；</w:t>
      </w:r>
    </w:p>
    <w:p>
      <w:pPr>
        <w:ind w:firstLine="1178" w:firstLineChars="489"/>
        <w:rPr>
          <w:rFonts w:hint="eastAsia"/>
          <w:sz w:val="24"/>
        </w:rPr>
      </w:pPr>
      <w:r>
        <w:rPr>
          <w:rFonts w:hint="eastAsia"/>
          <w:b/>
          <w:sz w:val="24"/>
        </w:rPr>
        <w:t>3.</w:t>
      </w:r>
      <w:r>
        <w:rPr>
          <w:rFonts w:hint="eastAsia" w:hAnsi="宋体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4"/>
        </w:rPr>
        <w:t>此表请于20</w:t>
      </w:r>
      <w:r>
        <w:rPr>
          <w:rFonts w:hint="eastAsia"/>
          <w:b/>
          <w:bCs/>
          <w:sz w:val="24"/>
          <w:lang w:val="en-US" w:eastAsia="zh-CN"/>
        </w:rPr>
        <w:t>20</w:t>
      </w:r>
      <w:r>
        <w:rPr>
          <w:rFonts w:hint="eastAsia"/>
          <w:b/>
          <w:bCs/>
          <w:sz w:val="24"/>
        </w:rPr>
        <w:t>年2月</w:t>
      </w:r>
      <w:r>
        <w:rPr>
          <w:rFonts w:hint="eastAsia"/>
          <w:b/>
          <w:bCs/>
          <w:sz w:val="24"/>
          <w:lang w:val="en-US" w:eastAsia="zh-CN"/>
        </w:rPr>
        <w:t>14</w:t>
      </w:r>
      <w:r>
        <w:rPr>
          <w:rFonts w:hint="eastAsia"/>
          <w:b/>
          <w:bCs/>
          <w:sz w:val="24"/>
        </w:rPr>
        <w:t xml:space="preserve">日前发送 </w:t>
      </w:r>
      <w:r>
        <w:rPr>
          <w:rFonts w:hint="eastAsia"/>
          <w:b/>
          <w:sz w:val="24"/>
        </w:rPr>
        <w:t>sdsyhbzxh@qq.com。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440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8"/>
        <w:rFonts w:ascii="宋体" w:hAnsi="宋体"/>
        <w:sz w:val="21"/>
        <w:szCs w:val="21"/>
      </w:rPr>
      <w:instrText xml:space="preserve">PAGE 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8"/>
        <w:rFonts w:ascii="宋体" w:hAnsi="宋体"/>
        <w:sz w:val="21"/>
        <w:szCs w:val="21"/>
      </w:rPr>
      <w:t>- 2 -</w:t>
    </w:r>
    <w:r>
      <w:rPr>
        <w:rFonts w:ascii="宋体" w:hAnsi="宋体"/>
        <w:sz w:val="21"/>
        <w:szCs w:val="21"/>
      </w:rPr>
      <w:fldChar w:fldCharType="end"/>
    </w:r>
  </w:p>
  <w:p>
    <w:pPr>
      <w:pStyle w:val="4"/>
      <w:rPr>
        <w:rFonts w:ascii="宋体" w:hAnsi="宋体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4E1"/>
    <w:rsid w:val="0000732B"/>
    <w:rsid w:val="00007395"/>
    <w:rsid w:val="000568D7"/>
    <w:rsid w:val="000C31BA"/>
    <w:rsid w:val="000D097D"/>
    <w:rsid w:val="000E0DF7"/>
    <w:rsid w:val="001014D7"/>
    <w:rsid w:val="0012443D"/>
    <w:rsid w:val="00153EF1"/>
    <w:rsid w:val="00181C98"/>
    <w:rsid w:val="00187414"/>
    <w:rsid w:val="00195F00"/>
    <w:rsid w:val="001974D1"/>
    <w:rsid w:val="001A3792"/>
    <w:rsid w:val="001A610B"/>
    <w:rsid w:val="001B3A1D"/>
    <w:rsid w:val="001E28F1"/>
    <w:rsid w:val="001F271C"/>
    <w:rsid w:val="00201B9D"/>
    <w:rsid w:val="00201EEA"/>
    <w:rsid w:val="002068C1"/>
    <w:rsid w:val="002131CA"/>
    <w:rsid w:val="00215FA4"/>
    <w:rsid w:val="002B178D"/>
    <w:rsid w:val="00314569"/>
    <w:rsid w:val="00343BF6"/>
    <w:rsid w:val="00354252"/>
    <w:rsid w:val="00377B99"/>
    <w:rsid w:val="00396F29"/>
    <w:rsid w:val="003B260B"/>
    <w:rsid w:val="003C03FA"/>
    <w:rsid w:val="003D1EA9"/>
    <w:rsid w:val="003E23C9"/>
    <w:rsid w:val="003F726B"/>
    <w:rsid w:val="00412E3A"/>
    <w:rsid w:val="00451FFC"/>
    <w:rsid w:val="004768CB"/>
    <w:rsid w:val="004C12B9"/>
    <w:rsid w:val="004E0452"/>
    <w:rsid w:val="005150EE"/>
    <w:rsid w:val="00542757"/>
    <w:rsid w:val="00552A0F"/>
    <w:rsid w:val="0057068A"/>
    <w:rsid w:val="005725FF"/>
    <w:rsid w:val="005C6078"/>
    <w:rsid w:val="005D4A65"/>
    <w:rsid w:val="005D527E"/>
    <w:rsid w:val="0060124C"/>
    <w:rsid w:val="0061326E"/>
    <w:rsid w:val="00633307"/>
    <w:rsid w:val="006413D2"/>
    <w:rsid w:val="0064452B"/>
    <w:rsid w:val="0064569B"/>
    <w:rsid w:val="00645E1C"/>
    <w:rsid w:val="00680501"/>
    <w:rsid w:val="006C1254"/>
    <w:rsid w:val="006E5722"/>
    <w:rsid w:val="006F7131"/>
    <w:rsid w:val="0070352D"/>
    <w:rsid w:val="007036DF"/>
    <w:rsid w:val="00771D92"/>
    <w:rsid w:val="007800C8"/>
    <w:rsid w:val="0078090A"/>
    <w:rsid w:val="007F302E"/>
    <w:rsid w:val="008201E8"/>
    <w:rsid w:val="008274E1"/>
    <w:rsid w:val="0084475C"/>
    <w:rsid w:val="00851900"/>
    <w:rsid w:val="0085521D"/>
    <w:rsid w:val="00855E1E"/>
    <w:rsid w:val="008604EE"/>
    <w:rsid w:val="0088255B"/>
    <w:rsid w:val="00895227"/>
    <w:rsid w:val="008A0F98"/>
    <w:rsid w:val="008D27E1"/>
    <w:rsid w:val="008D3736"/>
    <w:rsid w:val="008D62CB"/>
    <w:rsid w:val="008E27A3"/>
    <w:rsid w:val="008E4301"/>
    <w:rsid w:val="00923791"/>
    <w:rsid w:val="00933309"/>
    <w:rsid w:val="00933802"/>
    <w:rsid w:val="009407AC"/>
    <w:rsid w:val="00951208"/>
    <w:rsid w:val="00977A6F"/>
    <w:rsid w:val="009942DC"/>
    <w:rsid w:val="009A7B55"/>
    <w:rsid w:val="009B6401"/>
    <w:rsid w:val="009C4A2A"/>
    <w:rsid w:val="009D2F23"/>
    <w:rsid w:val="009D5F56"/>
    <w:rsid w:val="00A13A54"/>
    <w:rsid w:val="00A169DD"/>
    <w:rsid w:val="00A914F3"/>
    <w:rsid w:val="00AA6FDA"/>
    <w:rsid w:val="00B03C10"/>
    <w:rsid w:val="00B306CF"/>
    <w:rsid w:val="00B833F7"/>
    <w:rsid w:val="00BC2557"/>
    <w:rsid w:val="00BC2CC7"/>
    <w:rsid w:val="00BE1254"/>
    <w:rsid w:val="00BE1886"/>
    <w:rsid w:val="00C20B06"/>
    <w:rsid w:val="00C52CE9"/>
    <w:rsid w:val="00C5552D"/>
    <w:rsid w:val="00CB5874"/>
    <w:rsid w:val="00CC0D75"/>
    <w:rsid w:val="00CC72E9"/>
    <w:rsid w:val="00CC7ED5"/>
    <w:rsid w:val="00CF4BF6"/>
    <w:rsid w:val="00CF544E"/>
    <w:rsid w:val="00D2535C"/>
    <w:rsid w:val="00D275DD"/>
    <w:rsid w:val="00D32C7C"/>
    <w:rsid w:val="00D74354"/>
    <w:rsid w:val="00D8021C"/>
    <w:rsid w:val="00DF2F4C"/>
    <w:rsid w:val="00E43530"/>
    <w:rsid w:val="00E472B8"/>
    <w:rsid w:val="00E53E81"/>
    <w:rsid w:val="00E57F88"/>
    <w:rsid w:val="00E61E2A"/>
    <w:rsid w:val="00E7094E"/>
    <w:rsid w:val="00E85F79"/>
    <w:rsid w:val="00E87F89"/>
    <w:rsid w:val="00EB54D4"/>
    <w:rsid w:val="00EE0E4B"/>
    <w:rsid w:val="00EF6DDF"/>
    <w:rsid w:val="00F2634B"/>
    <w:rsid w:val="00F52763"/>
    <w:rsid w:val="00F543E0"/>
    <w:rsid w:val="00F629C5"/>
    <w:rsid w:val="00F76E05"/>
    <w:rsid w:val="00FC676F"/>
    <w:rsid w:val="00FD50EF"/>
    <w:rsid w:val="00FF48CA"/>
    <w:rsid w:val="11216BA7"/>
    <w:rsid w:val="1FE17B2B"/>
    <w:rsid w:val="3820755E"/>
    <w:rsid w:val="3A403E64"/>
    <w:rsid w:val="57B459AC"/>
    <w:rsid w:val="6D893C3F"/>
    <w:rsid w:val="76CF018C"/>
    <w:rsid w:val="7DA830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日期 Char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142</Words>
  <Characters>815</Characters>
  <Lines>6</Lines>
  <Paragraphs>1</Paragraphs>
  <TotalTime>2</TotalTime>
  <ScaleCrop>false</ScaleCrop>
  <LinksUpToDate>false</LinksUpToDate>
  <CharactersWithSpaces>956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2019-01-31T02:26:00Z</dcterms:created>
  <dc:creator>jjfz515ch</dc:creator>
  <cp:lastModifiedBy>东海上人</cp:lastModifiedBy>
  <cp:lastPrinted>2019-01-31T02:58:00Z</cp:lastPrinted>
  <dcterms:modified xsi:type="dcterms:W3CDTF">2020-01-17T06:39:34Z</dcterms:modified>
  <dc:title>关于开展诚信守法星级企业评选活动的通知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